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02EA" w:rsidRDefault="00D75BF2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A" w:rsidRDefault="00D75BF2">
      <w:pPr>
        <w:jc w:val="center"/>
      </w:pPr>
      <w:r>
        <w:rPr>
          <w:b/>
          <w:bCs/>
          <w:szCs w:val="28"/>
        </w:rPr>
        <w:t>УКРАЇНА</w:t>
      </w:r>
    </w:p>
    <w:p w:rsidR="006402EA" w:rsidRDefault="00D75BF2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:rsidR="006402EA" w:rsidRDefault="00AF0890">
      <w:pPr>
        <w:jc w:val="center"/>
      </w:pPr>
      <w:r>
        <w:rPr>
          <w:b/>
          <w:bCs/>
          <w:szCs w:val="28"/>
          <w:lang w:val="uk-UA"/>
        </w:rPr>
        <w:t>Восьме</w:t>
      </w:r>
      <w:r w:rsidR="00D75BF2">
        <w:rPr>
          <w:b/>
          <w:bCs/>
          <w:szCs w:val="28"/>
          <w:lang w:val="uk-UA"/>
        </w:rPr>
        <w:t xml:space="preserve"> демократичне скликання</w:t>
      </w:r>
    </w:p>
    <w:p w:rsidR="006402EA" w:rsidRDefault="00765F82">
      <w:pPr>
        <w:jc w:val="center"/>
      </w:pPr>
      <w:r>
        <w:rPr>
          <w:b/>
          <w:bCs/>
          <w:szCs w:val="28"/>
          <w:lang w:val="uk-UA"/>
        </w:rPr>
        <w:t>______________</w:t>
      </w:r>
      <w:r w:rsidR="00D75BF2">
        <w:rPr>
          <w:b/>
          <w:bCs/>
          <w:szCs w:val="28"/>
          <w:lang w:val="uk-UA"/>
        </w:rPr>
        <w:t>_______ сесія</w:t>
      </w:r>
    </w:p>
    <w:p w:rsidR="006402EA" w:rsidRDefault="00D75BF2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6402EA" w:rsidRDefault="006402EA">
      <w:pPr>
        <w:rPr>
          <w:szCs w:val="28"/>
          <w:lang w:val="uk-UA"/>
        </w:rPr>
      </w:pPr>
    </w:p>
    <w:p w:rsidR="006402EA" w:rsidRDefault="00D75BF2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6402EA" w:rsidRDefault="006402E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6402EA">
        <w:trPr>
          <w:trHeight w:val="700"/>
        </w:trPr>
        <w:tc>
          <w:tcPr>
            <w:tcW w:w="4536" w:type="dxa"/>
            <w:shd w:val="clear" w:color="auto" w:fill="auto"/>
          </w:tcPr>
          <w:p w:rsidR="006402EA" w:rsidRDefault="00D75BF2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6402EA" w:rsidRDefault="006402EA">
      <w:pPr>
        <w:ind w:firstLine="720"/>
        <w:jc w:val="both"/>
        <w:rPr>
          <w:lang w:val="uk-UA"/>
        </w:rPr>
      </w:pPr>
    </w:p>
    <w:p w:rsidR="00A41198" w:rsidRDefault="00A41198">
      <w:pPr>
        <w:ind w:firstLine="720"/>
        <w:jc w:val="both"/>
        <w:rPr>
          <w:lang w:val="uk-UA"/>
        </w:rPr>
      </w:pPr>
    </w:p>
    <w:p w:rsidR="003608F3" w:rsidRDefault="003608F3" w:rsidP="003608F3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>
        <w:rPr>
          <w:szCs w:val="28"/>
          <w:lang w:val="uk-UA"/>
        </w:rPr>
        <w:t xml:space="preserve"> 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>
        <w:rPr>
          <w:szCs w:val="28"/>
          <w:lang w:val="uk-UA"/>
        </w:rPr>
        <w:t xml:space="preserve"> </w:t>
      </w:r>
    </w:p>
    <w:p w:rsidR="003608F3" w:rsidRPr="00FA6C4E" w:rsidRDefault="003608F3" w:rsidP="003608F3">
      <w:pPr>
        <w:ind w:firstLine="720"/>
        <w:jc w:val="both"/>
        <w:rPr>
          <w:szCs w:val="28"/>
          <w:lang w:val="uk-UA"/>
        </w:rPr>
      </w:pPr>
    </w:p>
    <w:p w:rsidR="006402EA" w:rsidRDefault="00D75BF2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6402EA" w:rsidRDefault="006402EA">
      <w:pPr>
        <w:ind w:firstLine="720"/>
        <w:jc w:val="center"/>
        <w:rPr>
          <w:lang w:val="uk-UA"/>
        </w:rPr>
      </w:pPr>
    </w:p>
    <w:p w:rsidR="00615736" w:rsidRDefault="00D75BF2" w:rsidP="004674E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</w:t>
      </w:r>
      <w:r w:rsidR="0032508B">
        <w:rPr>
          <w:szCs w:val="28"/>
          <w:lang w:val="uk-UA"/>
        </w:rPr>
        <w:t xml:space="preserve">зміни </w:t>
      </w:r>
      <w:r w:rsidR="00615736">
        <w:rPr>
          <w:szCs w:val="28"/>
          <w:lang w:val="uk-UA"/>
        </w:rPr>
        <w:t xml:space="preserve">в </w:t>
      </w:r>
      <w:r>
        <w:rPr>
          <w:szCs w:val="28"/>
          <w:lang w:val="uk-UA"/>
        </w:rPr>
        <w:t xml:space="preserve">рішення </w:t>
      </w:r>
      <w:r w:rsidR="0032508B">
        <w:rPr>
          <w:szCs w:val="28"/>
          <w:lang w:val="uk-UA"/>
        </w:rPr>
        <w:t>КОЛОМИЙСЬКОЇ МІСЬКОЇ РАДИ</w:t>
      </w:r>
      <w:r>
        <w:rPr>
          <w:szCs w:val="28"/>
          <w:lang w:val="uk-UA"/>
        </w:rPr>
        <w:t xml:space="preserve"> від </w:t>
      </w:r>
      <w:r w:rsidR="003608F3">
        <w:rPr>
          <w:szCs w:val="28"/>
          <w:lang w:val="uk-UA"/>
        </w:rPr>
        <w:t>2</w:t>
      </w:r>
      <w:r w:rsidR="007920AD">
        <w:rPr>
          <w:szCs w:val="28"/>
          <w:lang w:val="uk-UA"/>
        </w:rPr>
        <w:t>7</w:t>
      </w:r>
      <w:r w:rsidR="0006737A">
        <w:rPr>
          <w:szCs w:val="28"/>
          <w:lang w:val="uk-UA"/>
        </w:rPr>
        <w:t>.</w:t>
      </w:r>
      <w:r w:rsidR="00B0126D">
        <w:rPr>
          <w:szCs w:val="28"/>
          <w:lang w:val="uk-UA"/>
        </w:rPr>
        <w:t>01</w:t>
      </w:r>
      <w:r>
        <w:rPr>
          <w:bCs/>
          <w:szCs w:val="28"/>
          <w:lang w:val="uk-UA"/>
        </w:rPr>
        <w:t>.20</w:t>
      </w:r>
      <w:r w:rsidR="0006737A">
        <w:rPr>
          <w:bCs/>
          <w:szCs w:val="28"/>
          <w:lang w:val="uk-UA"/>
        </w:rPr>
        <w:t>2</w:t>
      </w:r>
      <w:r w:rsidR="007920AD">
        <w:rPr>
          <w:bCs/>
          <w:szCs w:val="28"/>
          <w:lang w:val="uk-UA"/>
        </w:rPr>
        <w:t>2</w:t>
      </w:r>
      <w:r w:rsidR="00464BAE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року</w:t>
      </w:r>
      <w:r w:rsidR="0032508B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№</w:t>
      </w:r>
      <w:r w:rsidR="007920AD">
        <w:rPr>
          <w:bCs/>
          <w:szCs w:val="28"/>
          <w:lang w:val="uk-UA"/>
        </w:rPr>
        <w:t>1793</w:t>
      </w:r>
      <w:r>
        <w:rPr>
          <w:bCs/>
          <w:szCs w:val="28"/>
          <w:lang w:val="uk-UA"/>
        </w:rPr>
        <w:t>-</w:t>
      </w:r>
      <w:r w:rsidR="007920AD">
        <w:rPr>
          <w:bCs/>
          <w:szCs w:val="28"/>
          <w:lang w:val="uk-UA"/>
        </w:rPr>
        <w:t>26</w:t>
      </w:r>
      <w:r>
        <w:rPr>
          <w:bCs/>
          <w:szCs w:val="28"/>
          <w:lang w:val="uk-UA"/>
        </w:rPr>
        <w:t>/20</w:t>
      </w:r>
      <w:r w:rsidR="0006737A">
        <w:rPr>
          <w:bCs/>
          <w:szCs w:val="28"/>
          <w:lang w:val="uk-UA"/>
        </w:rPr>
        <w:t>2</w:t>
      </w:r>
      <w:r w:rsidR="007920AD">
        <w:rPr>
          <w:bCs/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A41198">
        <w:rPr>
          <w:szCs w:val="28"/>
          <w:lang w:val="uk-UA"/>
        </w:rPr>
        <w:t>«</w:t>
      </w:r>
      <w:r w:rsidR="003608F3" w:rsidRPr="003608F3">
        <w:rPr>
          <w:rFonts w:eastAsia="Arial Unicode MS"/>
          <w:bCs/>
          <w:szCs w:val="20"/>
          <w:lang w:val="uk-UA" w:eastAsia="ru-RU"/>
        </w:rPr>
        <w:t xml:space="preserve">Про надання дозволу на </w:t>
      </w:r>
      <w:r w:rsidR="007920AD">
        <w:rPr>
          <w:rFonts w:eastAsia="Arial Unicode MS"/>
          <w:bCs/>
          <w:szCs w:val="20"/>
          <w:lang w:val="uk-UA" w:eastAsia="ru-RU"/>
        </w:rPr>
        <w:t>виготовлення технічної документації із землеустрою щодо інвентаризації земель</w:t>
      </w:r>
      <w:r w:rsidRPr="00A41198">
        <w:rPr>
          <w:szCs w:val="28"/>
          <w:lang w:val="uk-UA"/>
        </w:rPr>
        <w:t>»</w:t>
      </w:r>
      <w:r w:rsidR="00615736">
        <w:rPr>
          <w:szCs w:val="28"/>
          <w:lang w:val="uk-UA"/>
        </w:rPr>
        <w:t xml:space="preserve"> </w:t>
      </w:r>
      <w:r w:rsidR="003608F3">
        <w:rPr>
          <w:szCs w:val="28"/>
          <w:lang w:val="uk-UA"/>
        </w:rPr>
        <w:t xml:space="preserve"> </w:t>
      </w:r>
      <w:r w:rsidR="0006737A">
        <w:rPr>
          <w:szCs w:val="28"/>
          <w:lang w:val="uk-UA"/>
        </w:rPr>
        <w:t>такі зміни</w:t>
      </w:r>
      <w:r w:rsidR="00615736">
        <w:rPr>
          <w:szCs w:val="28"/>
          <w:lang w:val="uk-UA"/>
        </w:rPr>
        <w:t>:</w:t>
      </w:r>
    </w:p>
    <w:p w:rsidR="0006737A" w:rsidRDefault="00615736" w:rsidP="0006737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1.1. Доповнити п.</w:t>
      </w:r>
      <w:r w:rsidR="00B0126D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такого змісту</w:t>
      </w:r>
      <w:r w:rsidR="00A47284">
        <w:rPr>
          <w:szCs w:val="28"/>
          <w:lang w:val="uk-UA"/>
        </w:rPr>
        <w:t>:</w:t>
      </w:r>
      <w:r w:rsidR="0003782E">
        <w:rPr>
          <w:szCs w:val="28"/>
          <w:lang w:val="uk-UA"/>
        </w:rPr>
        <w:t xml:space="preserve"> </w:t>
      </w:r>
      <w:r w:rsidR="00A47284">
        <w:rPr>
          <w:szCs w:val="28"/>
          <w:lang w:val="uk-UA"/>
        </w:rPr>
        <w:t>«</w:t>
      </w:r>
      <w:r w:rsidR="00B0126D">
        <w:rPr>
          <w:szCs w:val="28"/>
          <w:lang w:val="uk-UA"/>
        </w:rPr>
        <w:t xml:space="preserve">УПРАВЛІННЮ ЗЕМЕЛЬНИХ ВІДНОСИН ТА МАЙНОВИХ РЕСУРСІВ КОЛОМИЙСЬКОЇ МІСЬКОЇ РАДИ (Олександр ЯВОРСЬКИЙ) вчиняти необхідні дії </w:t>
      </w:r>
      <w:r w:rsidR="00A84936">
        <w:rPr>
          <w:szCs w:val="28"/>
          <w:lang w:val="uk-UA"/>
        </w:rPr>
        <w:t>для</w:t>
      </w:r>
      <w:r w:rsidR="00B0126D">
        <w:rPr>
          <w:szCs w:val="28"/>
          <w:lang w:val="uk-UA"/>
        </w:rPr>
        <w:t xml:space="preserve"> виготовлення </w:t>
      </w:r>
      <w:r w:rsidR="00464BAE">
        <w:rPr>
          <w:szCs w:val="28"/>
          <w:lang w:val="uk-UA"/>
        </w:rPr>
        <w:t>технічної документації землеустрою щодо інвентаризації земель</w:t>
      </w:r>
      <w:r w:rsidR="00A47284">
        <w:rPr>
          <w:szCs w:val="28"/>
          <w:lang w:val="uk-UA"/>
        </w:rPr>
        <w:t>»</w:t>
      </w:r>
      <w:r w:rsidR="0006737A">
        <w:rPr>
          <w:szCs w:val="28"/>
          <w:lang w:val="uk-UA"/>
        </w:rPr>
        <w:t>.</w:t>
      </w:r>
    </w:p>
    <w:p w:rsidR="004674ED" w:rsidRDefault="004674ED" w:rsidP="004674E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B0126D">
        <w:rPr>
          <w:szCs w:val="28"/>
          <w:lang w:val="uk-UA"/>
        </w:rPr>
        <w:t>2</w:t>
      </w:r>
      <w:r>
        <w:rPr>
          <w:szCs w:val="28"/>
          <w:lang w:val="uk-UA"/>
        </w:rPr>
        <w:t>.</w:t>
      </w:r>
      <w:r w:rsidR="00364AF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п.</w:t>
      </w:r>
      <w:r w:rsidR="00364AF9">
        <w:rPr>
          <w:szCs w:val="28"/>
          <w:lang w:val="uk-UA"/>
        </w:rPr>
        <w:t xml:space="preserve"> </w:t>
      </w:r>
      <w:r w:rsidR="00B0126D">
        <w:rPr>
          <w:szCs w:val="28"/>
          <w:lang w:val="uk-UA"/>
        </w:rPr>
        <w:t>2</w:t>
      </w:r>
      <w:r w:rsidR="00364AF9">
        <w:rPr>
          <w:szCs w:val="28"/>
          <w:lang w:val="uk-UA"/>
        </w:rPr>
        <w:t xml:space="preserve"> та п. </w:t>
      </w:r>
      <w:r w:rsidR="00B0126D">
        <w:rPr>
          <w:szCs w:val="28"/>
          <w:lang w:val="uk-UA"/>
        </w:rPr>
        <w:t>3</w:t>
      </w:r>
      <w:r w:rsidR="00364AF9">
        <w:rPr>
          <w:szCs w:val="28"/>
          <w:lang w:val="uk-UA"/>
        </w:rPr>
        <w:t xml:space="preserve"> цього рішення</w:t>
      </w:r>
      <w:r>
        <w:rPr>
          <w:szCs w:val="28"/>
          <w:lang w:val="uk-UA"/>
        </w:rPr>
        <w:t xml:space="preserve"> вважати п.</w:t>
      </w:r>
      <w:r w:rsidR="00B0126D">
        <w:rPr>
          <w:szCs w:val="28"/>
          <w:lang w:val="uk-UA"/>
        </w:rPr>
        <w:t>3</w:t>
      </w:r>
      <w:r w:rsidR="00364AF9">
        <w:rPr>
          <w:szCs w:val="28"/>
          <w:lang w:val="uk-UA"/>
        </w:rPr>
        <w:t xml:space="preserve">  та п.</w:t>
      </w:r>
      <w:r w:rsidR="00B0126D">
        <w:rPr>
          <w:szCs w:val="28"/>
          <w:lang w:val="uk-UA"/>
        </w:rPr>
        <w:t>4</w:t>
      </w:r>
      <w:r w:rsidR="00364AF9">
        <w:rPr>
          <w:szCs w:val="28"/>
          <w:lang w:val="uk-UA"/>
        </w:rPr>
        <w:t xml:space="preserve"> відповідно.</w:t>
      </w:r>
    </w:p>
    <w:p w:rsidR="007E0F67" w:rsidRDefault="007E0F67" w:rsidP="007E0F6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в рішення КОЛОМИЙСЬКОЇ МІСЬКОЇ РАДИ від 28.01</w:t>
      </w:r>
      <w:r>
        <w:rPr>
          <w:bCs/>
          <w:szCs w:val="28"/>
          <w:lang w:val="uk-UA"/>
        </w:rPr>
        <w:t>.2021року №265-7/2021</w:t>
      </w:r>
      <w:r>
        <w:rPr>
          <w:szCs w:val="28"/>
          <w:lang w:val="uk-UA"/>
        </w:rPr>
        <w:t xml:space="preserve"> </w:t>
      </w:r>
      <w:r w:rsidRPr="00A41198">
        <w:rPr>
          <w:szCs w:val="28"/>
          <w:lang w:val="uk-UA"/>
        </w:rPr>
        <w:t>«</w:t>
      </w:r>
      <w:r w:rsidRPr="003608F3">
        <w:rPr>
          <w:rFonts w:eastAsia="Arial Unicode MS"/>
          <w:bCs/>
          <w:szCs w:val="20"/>
          <w:lang w:val="uk-UA" w:eastAsia="ru-RU"/>
        </w:rPr>
        <w:t xml:space="preserve">Про надання дозволу на </w:t>
      </w:r>
      <w:r>
        <w:rPr>
          <w:rFonts w:eastAsia="Arial Unicode MS"/>
          <w:bCs/>
          <w:szCs w:val="20"/>
          <w:lang w:val="uk-UA" w:eastAsia="ru-RU"/>
        </w:rPr>
        <w:t>розроблення проекту землеустрою щодо відведення земельної ділянки на вулиці Осипа Маковея</w:t>
      </w:r>
      <w:r w:rsidRPr="00A41198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 такі зміни:</w:t>
      </w:r>
    </w:p>
    <w:p w:rsidR="007E0F67" w:rsidRDefault="007E0F67" w:rsidP="007E0F67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2.1. Доповнити п.2 такого змісту: «УПРАВЛІННЮ ЗЕМЕЛЬНИХ ВІДНОСИН ТА МАЙНОВИХ РЕСУРСІВ КОЛОМИЙСЬКОЇ МІСЬКОЇ РАДИ (Олександр ЯВОРСЬКИЙ) вчиняти необхідні дії для виготовлення проекту землеустрою щодо відведення земельної ділянки».</w:t>
      </w:r>
    </w:p>
    <w:p w:rsidR="007E0F67" w:rsidRDefault="007E0F67" w:rsidP="007E0F6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2.2.  п. 2 та п. 3 цього рішення вважати п.3  та п.4 відповідно.</w:t>
      </w:r>
    </w:p>
    <w:p w:rsidR="00B91C0C" w:rsidRDefault="00B91C0C" w:rsidP="00B91C0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в п. 3 рішення Коломийської міської ради від 20.06</w:t>
      </w:r>
      <w:r>
        <w:rPr>
          <w:bCs/>
          <w:szCs w:val="28"/>
          <w:lang w:val="uk-UA"/>
        </w:rPr>
        <w:t>.2023року № 2846-45/2023</w:t>
      </w:r>
      <w:r>
        <w:rPr>
          <w:szCs w:val="28"/>
          <w:lang w:val="uk-UA"/>
        </w:rPr>
        <w:t xml:space="preserve"> </w:t>
      </w:r>
      <w:r w:rsidRPr="00A41198">
        <w:rPr>
          <w:szCs w:val="28"/>
          <w:lang w:val="uk-UA"/>
        </w:rPr>
        <w:t>«</w:t>
      </w:r>
      <w:r w:rsidRPr="003608F3">
        <w:rPr>
          <w:rFonts w:eastAsia="Arial Unicode MS"/>
          <w:bCs/>
          <w:szCs w:val="20"/>
          <w:lang w:val="uk-UA" w:eastAsia="ru-RU"/>
        </w:rPr>
        <w:t xml:space="preserve">Про надання дозволу на </w:t>
      </w:r>
      <w:r>
        <w:rPr>
          <w:rFonts w:eastAsia="Arial Unicode MS"/>
          <w:bCs/>
          <w:szCs w:val="20"/>
          <w:lang w:val="uk-UA" w:eastAsia="ru-RU"/>
        </w:rPr>
        <w:t>розроблення проектів землеустрою</w:t>
      </w:r>
      <w:r w:rsidRPr="00A41198">
        <w:rPr>
          <w:szCs w:val="28"/>
          <w:lang w:val="uk-UA"/>
        </w:rPr>
        <w:t>»</w:t>
      </w:r>
      <w:r>
        <w:rPr>
          <w:szCs w:val="28"/>
          <w:lang w:val="uk-UA"/>
        </w:rPr>
        <w:t>,  виклавши його в такій редакції:</w:t>
      </w:r>
    </w:p>
    <w:p w:rsidR="00B91C0C" w:rsidRDefault="00B91C0C" w:rsidP="00B91C0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«3. УПРАВЛІННЮ ЗЕМЕЛЬНИХ ВІДНОСИН ТА МАЙНОВИХ РЕСУРСІВ КОЛОМИЙСЬКОЇ МІСЬКОЇ РАДИ (Олександр ЯВОРСЬКИЙ) вчиняти необхідні дії для виготовлення проектів землеустрою щодо відведення земельних ділянок».</w:t>
      </w:r>
    </w:p>
    <w:p w:rsidR="00B91C0C" w:rsidRDefault="00B91C0C" w:rsidP="0032508B">
      <w:pPr>
        <w:pStyle w:val="a7"/>
        <w:ind w:firstLine="737"/>
        <w:contextualSpacing/>
        <w:jc w:val="both"/>
        <w:rPr>
          <w:szCs w:val="28"/>
          <w:lang w:val="uk-UA"/>
        </w:rPr>
      </w:pPr>
    </w:p>
    <w:p w:rsidR="00B91C0C" w:rsidRDefault="00B91C0C" w:rsidP="0032508B">
      <w:pPr>
        <w:pStyle w:val="a7"/>
        <w:ind w:firstLine="737"/>
        <w:contextualSpacing/>
        <w:jc w:val="both"/>
        <w:rPr>
          <w:szCs w:val="28"/>
          <w:lang w:val="uk-UA"/>
        </w:rPr>
      </w:pPr>
    </w:p>
    <w:p w:rsidR="0032508B" w:rsidRPr="003C4394" w:rsidRDefault="00B91C0C" w:rsidP="0032508B">
      <w:pPr>
        <w:pStyle w:val="a7"/>
        <w:ind w:firstLine="737"/>
        <w:contextualSpacing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>
        <w:rPr>
          <w:szCs w:val="28"/>
          <w:lang w:val="uk-UA"/>
        </w:rPr>
        <w:lastRenderedPageBreak/>
        <w:t>4</w:t>
      </w:r>
      <w:r w:rsidR="00D75BF2" w:rsidRPr="00765F82">
        <w:rPr>
          <w:szCs w:val="28"/>
          <w:lang w:val="uk-UA"/>
        </w:rPr>
        <w:t xml:space="preserve">. </w:t>
      </w:r>
      <w:bookmarkStart w:id="0" w:name="_Hlk133589734"/>
      <w:r w:rsidR="0032508B" w:rsidRPr="003C4394">
        <w:rPr>
          <w:rFonts w:eastAsia="Calibri"/>
          <w:color w:val="00000A"/>
          <w:kern w:val="1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0"/>
    </w:p>
    <w:p w:rsidR="0032508B" w:rsidRDefault="00B91C0C" w:rsidP="0032508B">
      <w:pPr>
        <w:pStyle w:val="a7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32508B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32508B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91845" w:rsidRDefault="00F91845" w:rsidP="0032508B">
      <w:pPr>
        <w:pStyle w:val="a7"/>
        <w:ind w:firstLine="737"/>
        <w:contextualSpacing/>
        <w:jc w:val="both"/>
        <w:rPr>
          <w:szCs w:val="28"/>
          <w:lang w:val="uk-UA"/>
        </w:rPr>
      </w:pPr>
    </w:p>
    <w:p w:rsidR="00F91845" w:rsidRDefault="00F91845" w:rsidP="0032508B">
      <w:pPr>
        <w:pStyle w:val="a7"/>
        <w:ind w:firstLine="737"/>
        <w:contextualSpacing/>
        <w:jc w:val="both"/>
        <w:rPr>
          <w:szCs w:val="28"/>
          <w:lang w:val="uk-UA"/>
        </w:rPr>
      </w:pPr>
    </w:p>
    <w:p w:rsidR="00F91845" w:rsidRDefault="00F91845" w:rsidP="0032508B">
      <w:pPr>
        <w:pStyle w:val="a7"/>
        <w:ind w:firstLine="737"/>
        <w:contextualSpacing/>
        <w:jc w:val="both"/>
        <w:rPr>
          <w:szCs w:val="28"/>
          <w:lang w:val="uk-UA"/>
        </w:rPr>
      </w:pPr>
    </w:p>
    <w:p w:rsidR="00F91845" w:rsidRDefault="00F91845" w:rsidP="0032508B">
      <w:pPr>
        <w:pStyle w:val="a7"/>
        <w:ind w:firstLine="737"/>
        <w:contextualSpacing/>
        <w:jc w:val="both"/>
        <w:rPr>
          <w:szCs w:val="28"/>
          <w:lang w:val="uk-UA"/>
        </w:rPr>
      </w:pPr>
    </w:p>
    <w:p w:rsidR="006402EA" w:rsidRPr="00445128" w:rsidRDefault="006402EA">
      <w:pPr>
        <w:jc w:val="both"/>
        <w:rPr>
          <w:szCs w:val="28"/>
          <w:lang w:val="uk-UA"/>
        </w:rPr>
      </w:pPr>
    </w:p>
    <w:p w:rsidR="00AF0890" w:rsidRDefault="00AF0890" w:rsidP="00AF089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Богдан СТАНІСЛАВСЬКИЙ</w:t>
      </w:r>
    </w:p>
    <w:p w:rsidR="008F1899" w:rsidRDefault="008F1899" w:rsidP="00AF0890">
      <w:pPr>
        <w:jc w:val="both"/>
        <w:rPr>
          <w:b/>
          <w:lang w:val="uk-UA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B91C0C" w:rsidRDefault="00B91C0C" w:rsidP="0032508B">
      <w:pPr>
        <w:rPr>
          <w:szCs w:val="28"/>
        </w:rPr>
      </w:pPr>
    </w:p>
    <w:p w:rsidR="0032508B" w:rsidRPr="00716EEF" w:rsidRDefault="0032508B" w:rsidP="0032508B">
      <w:pPr>
        <w:rPr>
          <w:kern w:val="2"/>
          <w:szCs w:val="28"/>
        </w:rPr>
      </w:pPr>
      <w:proofErr w:type="spellStart"/>
      <w:r w:rsidRPr="00716EEF">
        <w:rPr>
          <w:szCs w:val="28"/>
        </w:rPr>
        <w:t>Погоджено</w:t>
      </w:r>
      <w:proofErr w:type="spellEnd"/>
      <w:r w:rsidRPr="00716EEF">
        <w:rPr>
          <w:szCs w:val="28"/>
        </w:rPr>
        <w:t>:</w:t>
      </w:r>
    </w:p>
    <w:p w:rsidR="0032508B" w:rsidRPr="00716EEF" w:rsidRDefault="0032508B" w:rsidP="0032508B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32508B" w:rsidRPr="00716EEF" w:rsidRDefault="0032508B" w:rsidP="0032508B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32508B" w:rsidRPr="00716EEF" w:rsidRDefault="0032508B" w:rsidP="0032508B">
      <w:pPr>
        <w:rPr>
          <w:szCs w:val="28"/>
        </w:rPr>
      </w:pPr>
    </w:p>
    <w:p w:rsidR="0032508B" w:rsidRPr="00716EEF" w:rsidRDefault="0032508B" w:rsidP="0032508B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32508B" w:rsidRPr="00716EEF" w:rsidRDefault="0032508B" w:rsidP="0032508B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32508B" w:rsidRPr="00716EEF" w:rsidRDefault="0032508B" w:rsidP="0032508B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32508B" w:rsidRPr="00716EEF" w:rsidRDefault="0032508B" w:rsidP="0032508B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32508B" w:rsidRPr="00716EEF" w:rsidRDefault="0032508B" w:rsidP="0032508B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32508B" w:rsidRPr="00716EEF" w:rsidRDefault="0032508B" w:rsidP="0032508B">
      <w:pPr>
        <w:rPr>
          <w:szCs w:val="28"/>
        </w:rPr>
      </w:pPr>
    </w:p>
    <w:p w:rsidR="0032508B" w:rsidRPr="00716EEF" w:rsidRDefault="0032508B" w:rsidP="0032508B">
      <w:pPr>
        <w:pStyle w:val="af2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32508B" w:rsidRPr="00716EEF" w:rsidRDefault="0032508B" w:rsidP="0032508B">
      <w:pPr>
        <w:pStyle w:val="af2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sz w:val="28"/>
          <w:szCs w:val="28"/>
        </w:rPr>
        <w:t>міської ради</w:t>
      </w:r>
    </w:p>
    <w:p w:rsidR="0032508B" w:rsidRPr="00716EEF" w:rsidRDefault="0032508B" w:rsidP="0032508B">
      <w:pPr>
        <w:pStyle w:val="af2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32508B" w:rsidRPr="00716EEF" w:rsidRDefault="0032508B" w:rsidP="0032508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32508B" w:rsidRPr="00716EEF" w:rsidRDefault="0032508B" w:rsidP="0032508B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32508B" w:rsidRPr="00716EEF" w:rsidRDefault="0032508B" w:rsidP="0032508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32508B" w:rsidRPr="00716EEF" w:rsidRDefault="0032508B" w:rsidP="0032508B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32508B" w:rsidRPr="00716EEF" w:rsidRDefault="0032508B" w:rsidP="0032508B">
      <w:pPr>
        <w:rPr>
          <w:szCs w:val="28"/>
        </w:rPr>
      </w:pPr>
    </w:p>
    <w:p w:rsidR="0032508B" w:rsidRPr="00716EEF" w:rsidRDefault="0032508B" w:rsidP="0032508B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32508B" w:rsidRPr="00716EEF" w:rsidRDefault="0032508B" w:rsidP="0032508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32508B" w:rsidRPr="00716EEF" w:rsidRDefault="0032508B" w:rsidP="0032508B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32508B" w:rsidRPr="00716EEF" w:rsidRDefault="0032508B" w:rsidP="0032508B">
      <w:pPr>
        <w:rPr>
          <w:szCs w:val="28"/>
        </w:rPr>
      </w:pPr>
    </w:p>
    <w:p w:rsidR="0032508B" w:rsidRPr="00716EEF" w:rsidRDefault="0032508B" w:rsidP="0032508B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32508B" w:rsidRPr="00716EEF" w:rsidRDefault="0032508B" w:rsidP="0032508B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32508B" w:rsidRPr="00716EEF" w:rsidRDefault="0032508B" w:rsidP="0032508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32508B" w:rsidRPr="00716EEF" w:rsidRDefault="0032508B" w:rsidP="0032508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32508B" w:rsidRPr="00716EEF" w:rsidRDefault="0032508B" w:rsidP="0032508B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32508B" w:rsidRPr="00716EEF" w:rsidRDefault="0032508B" w:rsidP="0032508B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32508B" w:rsidRPr="00716EEF" w:rsidRDefault="0032508B" w:rsidP="0032508B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32508B" w:rsidRPr="00716EEF" w:rsidRDefault="0032508B" w:rsidP="0032508B">
      <w:pPr>
        <w:rPr>
          <w:szCs w:val="28"/>
        </w:rPr>
      </w:pPr>
    </w:p>
    <w:p w:rsidR="0032508B" w:rsidRPr="00716EEF" w:rsidRDefault="0032508B" w:rsidP="0032508B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32508B" w:rsidRPr="00716EEF" w:rsidRDefault="0032508B" w:rsidP="0032508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32508B" w:rsidRPr="00716EEF" w:rsidRDefault="0032508B" w:rsidP="0032508B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32508B" w:rsidRPr="00716EEF" w:rsidRDefault="0032508B" w:rsidP="0032508B">
      <w:pPr>
        <w:rPr>
          <w:szCs w:val="28"/>
        </w:rPr>
      </w:pPr>
    </w:p>
    <w:p w:rsidR="0032508B" w:rsidRPr="00716EEF" w:rsidRDefault="0032508B" w:rsidP="0032508B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32508B" w:rsidRPr="00716EEF" w:rsidRDefault="0032508B" w:rsidP="0032508B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32508B" w:rsidRPr="00716EEF" w:rsidRDefault="0032508B" w:rsidP="0032508B">
      <w:pPr>
        <w:pStyle w:val="af2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2" w:name="_Hlk135741497"/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2"/>
    </w:p>
    <w:p w:rsidR="0032508B" w:rsidRPr="00716EEF" w:rsidRDefault="0032508B" w:rsidP="0032508B">
      <w:pPr>
        <w:pStyle w:val="af2"/>
        <w:rPr>
          <w:sz w:val="28"/>
          <w:szCs w:val="28"/>
        </w:rPr>
      </w:pPr>
    </w:p>
    <w:p w:rsidR="0032508B" w:rsidRPr="00716EEF" w:rsidRDefault="0032508B" w:rsidP="0032508B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32508B" w:rsidRPr="00716EEF" w:rsidRDefault="0032508B" w:rsidP="0032508B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відділу земельних відносин</w:t>
      </w:r>
    </w:p>
    <w:p w:rsidR="0032508B" w:rsidRPr="00716EEF" w:rsidRDefault="0032508B" w:rsidP="0032508B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32508B" w:rsidRPr="00716EEF" w:rsidRDefault="0032508B" w:rsidP="0032508B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32508B" w:rsidRPr="00716EEF" w:rsidRDefault="00B91C0C" w:rsidP="0032508B">
      <w:pPr>
        <w:rPr>
          <w:szCs w:val="28"/>
        </w:rPr>
      </w:pPr>
      <w:r>
        <w:rPr>
          <w:b/>
          <w:szCs w:val="28"/>
          <w:lang w:val="uk-UA"/>
        </w:rPr>
        <w:t>Антоніна МАТУШ</w:t>
      </w:r>
      <w:r w:rsidR="0032508B" w:rsidRPr="00716EEF">
        <w:rPr>
          <w:b/>
          <w:szCs w:val="28"/>
          <w:lang w:val="uk-UA"/>
        </w:rPr>
        <w:t xml:space="preserve">                                                                  </w:t>
      </w:r>
      <w:bookmarkStart w:id="3" w:name="_GoBack"/>
      <w:bookmarkEnd w:id="3"/>
      <w:r w:rsidR="0032508B" w:rsidRPr="00716EEF">
        <w:rPr>
          <w:b/>
          <w:szCs w:val="28"/>
          <w:lang w:val="uk-UA"/>
        </w:rPr>
        <w:t xml:space="preserve"> </w:t>
      </w:r>
      <w:r w:rsidR="0032508B" w:rsidRPr="00716EEF">
        <w:rPr>
          <w:szCs w:val="28"/>
        </w:rPr>
        <w:t>"___"_____2023р.</w:t>
      </w:r>
    </w:p>
    <w:p w:rsidR="00962ADD" w:rsidRDefault="00962ADD" w:rsidP="0032508B">
      <w:pPr>
        <w:widowControl w:val="0"/>
        <w:overflowPunct w:val="0"/>
        <w:rPr>
          <w:lang w:val="uk-UA"/>
        </w:rPr>
      </w:pPr>
    </w:p>
    <w:sectPr w:rsidR="00962ADD" w:rsidSect="007E0F67">
      <w:headerReference w:type="default" r:id="rId9"/>
      <w:pgSz w:w="11906" w:h="16838"/>
      <w:pgMar w:top="660" w:right="424" w:bottom="28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CC" w:rsidRDefault="00D75BF2">
      <w:r>
        <w:separator/>
      </w:r>
    </w:p>
  </w:endnote>
  <w:endnote w:type="continuationSeparator" w:id="0">
    <w:p w:rsidR="000F61CC" w:rsidRDefault="00D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CC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CC" w:rsidRDefault="00D75BF2">
      <w:r>
        <w:separator/>
      </w:r>
    </w:p>
  </w:footnote>
  <w:footnote w:type="continuationSeparator" w:id="0">
    <w:p w:rsidR="000F61CC" w:rsidRDefault="00D7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698373"/>
      <w:docPartObj>
        <w:docPartGallery w:val="AutoText"/>
      </w:docPartObj>
    </w:sdtPr>
    <w:sdtEndPr/>
    <w:sdtContent>
      <w:p w:rsidR="006402EA" w:rsidRDefault="00D75B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6402EA" w:rsidRDefault="006402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05"/>
    <w:rsid w:val="0003782E"/>
    <w:rsid w:val="00060DBF"/>
    <w:rsid w:val="0006737A"/>
    <w:rsid w:val="00081BB4"/>
    <w:rsid w:val="000825E7"/>
    <w:rsid w:val="00090132"/>
    <w:rsid w:val="00090F19"/>
    <w:rsid w:val="000D711B"/>
    <w:rsid w:val="000E09D3"/>
    <w:rsid w:val="000E71F7"/>
    <w:rsid w:val="000F3CC3"/>
    <w:rsid w:val="000F61CC"/>
    <w:rsid w:val="001120E9"/>
    <w:rsid w:val="001716D4"/>
    <w:rsid w:val="00180DE2"/>
    <w:rsid w:val="00194FB0"/>
    <w:rsid w:val="001A37A0"/>
    <w:rsid w:val="001A46DC"/>
    <w:rsid w:val="001B0551"/>
    <w:rsid w:val="001C4714"/>
    <w:rsid w:val="001D0608"/>
    <w:rsid w:val="001E696A"/>
    <w:rsid w:val="0028357C"/>
    <w:rsid w:val="00293ABC"/>
    <w:rsid w:val="002970F8"/>
    <w:rsid w:val="002B360E"/>
    <w:rsid w:val="002C0436"/>
    <w:rsid w:val="002E036A"/>
    <w:rsid w:val="00322F11"/>
    <w:rsid w:val="0032508B"/>
    <w:rsid w:val="00326B53"/>
    <w:rsid w:val="00337561"/>
    <w:rsid w:val="003608F3"/>
    <w:rsid w:val="00364182"/>
    <w:rsid w:val="00364AF9"/>
    <w:rsid w:val="00364BC7"/>
    <w:rsid w:val="00386A96"/>
    <w:rsid w:val="003A167B"/>
    <w:rsid w:val="003B2A00"/>
    <w:rsid w:val="003B5D66"/>
    <w:rsid w:val="003C11B3"/>
    <w:rsid w:val="003C504A"/>
    <w:rsid w:val="00430466"/>
    <w:rsid w:val="00445128"/>
    <w:rsid w:val="00464BAE"/>
    <w:rsid w:val="004674ED"/>
    <w:rsid w:val="0047134D"/>
    <w:rsid w:val="0047584A"/>
    <w:rsid w:val="004A4539"/>
    <w:rsid w:val="004F386C"/>
    <w:rsid w:val="00522230"/>
    <w:rsid w:val="00527C88"/>
    <w:rsid w:val="00536FAC"/>
    <w:rsid w:val="00557C3F"/>
    <w:rsid w:val="00565125"/>
    <w:rsid w:val="005D33B9"/>
    <w:rsid w:val="005E2770"/>
    <w:rsid w:val="00601A2B"/>
    <w:rsid w:val="00615736"/>
    <w:rsid w:val="006402EA"/>
    <w:rsid w:val="00644867"/>
    <w:rsid w:val="006666CB"/>
    <w:rsid w:val="00677B16"/>
    <w:rsid w:val="00690D48"/>
    <w:rsid w:val="006A5DDA"/>
    <w:rsid w:val="006F63E8"/>
    <w:rsid w:val="00701698"/>
    <w:rsid w:val="00717E2D"/>
    <w:rsid w:val="007266A6"/>
    <w:rsid w:val="00727E42"/>
    <w:rsid w:val="007342F0"/>
    <w:rsid w:val="00736A1B"/>
    <w:rsid w:val="007519B7"/>
    <w:rsid w:val="007551DF"/>
    <w:rsid w:val="0076448A"/>
    <w:rsid w:val="00764CA1"/>
    <w:rsid w:val="00765F82"/>
    <w:rsid w:val="00773A4F"/>
    <w:rsid w:val="00775239"/>
    <w:rsid w:val="007920AD"/>
    <w:rsid w:val="007B2D6A"/>
    <w:rsid w:val="007C6600"/>
    <w:rsid w:val="007D289B"/>
    <w:rsid w:val="007D4E91"/>
    <w:rsid w:val="007E0F67"/>
    <w:rsid w:val="007F1C9F"/>
    <w:rsid w:val="008244ED"/>
    <w:rsid w:val="00844125"/>
    <w:rsid w:val="00861C9F"/>
    <w:rsid w:val="00863DE9"/>
    <w:rsid w:val="008763E0"/>
    <w:rsid w:val="0087770D"/>
    <w:rsid w:val="00890B65"/>
    <w:rsid w:val="008D1588"/>
    <w:rsid w:val="008F1899"/>
    <w:rsid w:val="00901EB9"/>
    <w:rsid w:val="00902A04"/>
    <w:rsid w:val="00910706"/>
    <w:rsid w:val="00933728"/>
    <w:rsid w:val="00955151"/>
    <w:rsid w:val="00962ADD"/>
    <w:rsid w:val="00971C73"/>
    <w:rsid w:val="0097695F"/>
    <w:rsid w:val="009B326C"/>
    <w:rsid w:val="009F1B3F"/>
    <w:rsid w:val="009F32E6"/>
    <w:rsid w:val="00A0413B"/>
    <w:rsid w:val="00A13291"/>
    <w:rsid w:val="00A15CDF"/>
    <w:rsid w:val="00A21202"/>
    <w:rsid w:val="00A22B3E"/>
    <w:rsid w:val="00A2303B"/>
    <w:rsid w:val="00A35C0D"/>
    <w:rsid w:val="00A41198"/>
    <w:rsid w:val="00A41405"/>
    <w:rsid w:val="00A47284"/>
    <w:rsid w:val="00A5034B"/>
    <w:rsid w:val="00A76602"/>
    <w:rsid w:val="00A8288F"/>
    <w:rsid w:val="00A84936"/>
    <w:rsid w:val="00AB1D3F"/>
    <w:rsid w:val="00AB5A33"/>
    <w:rsid w:val="00AE55D5"/>
    <w:rsid w:val="00AF0890"/>
    <w:rsid w:val="00AF4A55"/>
    <w:rsid w:val="00B0126D"/>
    <w:rsid w:val="00B10C84"/>
    <w:rsid w:val="00B21D6B"/>
    <w:rsid w:val="00B324F2"/>
    <w:rsid w:val="00B630AF"/>
    <w:rsid w:val="00B656F0"/>
    <w:rsid w:val="00B765FA"/>
    <w:rsid w:val="00B84C3E"/>
    <w:rsid w:val="00B90B8D"/>
    <w:rsid w:val="00B91C0C"/>
    <w:rsid w:val="00BA1166"/>
    <w:rsid w:val="00BC3781"/>
    <w:rsid w:val="00BD3113"/>
    <w:rsid w:val="00BD4C7B"/>
    <w:rsid w:val="00BE08E9"/>
    <w:rsid w:val="00BE211B"/>
    <w:rsid w:val="00BE4CDC"/>
    <w:rsid w:val="00BF2405"/>
    <w:rsid w:val="00BF70E0"/>
    <w:rsid w:val="00C01667"/>
    <w:rsid w:val="00C025E4"/>
    <w:rsid w:val="00C442FA"/>
    <w:rsid w:val="00C75C8F"/>
    <w:rsid w:val="00C827E8"/>
    <w:rsid w:val="00C924CF"/>
    <w:rsid w:val="00CE0265"/>
    <w:rsid w:val="00CE05E1"/>
    <w:rsid w:val="00D03406"/>
    <w:rsid w:val="00D30985"/>
    <w:rsid w:val="00D34056"/>
    <w:rsid w:val="00D70EBC"/>
    <w:rsid w:val="00D75BF2"/>
    <w:rsid w:val="00DA1079"/>
    <w:rsid w:val="00DC1302"/>
    <w:rsid w:val="00DD44ED"/>
    <w:rsid w:val="00DF3BB8"/>
    <w:rsid w:val="00E057F1"/>
    <w:rsid w:val="00E21B6D"/>
    <w:rsid w:val="00E43A35"/>
    <w:rsid w:val="00E43D01"/>
    <w:rsid w:val="00E54781"/>
    <w:rsid w:val="00E657EB"/>
    <w:rsid w:val="00E65900"/>
    <w:rsid w:val="00E8560F"/>
    <w:rsid w:val="00E86E27"/>
    <w:rsid w:val="00E900FF"/>
    <w:rsid w:val="00E92A0C"/>
    <w:rsid w:val="00EA0900"/>
    <w:rsid w:val="00EA5D34"/>
    <w:rsid w:val="00EA6301"/>
    <w:rsid w:val="00EA6B62"/>
    <w:rsid w:val="00EC05C8"/>
    <w:rsid w:val="00ED6AB5"/>
    <w:rsid w:val="00F1544C"/>
    <w:rsid w:val="00F521E5"/>
    <w:rsid w:val="00F60093"/>
    <w:rsid w:val="00F619D3"/>
    <w:rsid w:val="00F75C95"/>
    <w:rsid w:val="00F76AF1"/>
    <w:rsid w:val="00F91845"/>
    <w:rsid w:val="00FA519B"/>
    <w:rsid w:val="00FC0ACE"/>
    <w:rsid w:val="00FC4D57"/>
    <w:rsid w:val="00FF58E7"/>
    <w:rsid w:val="123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323B1B"/>
  <w15:docId w15:val="{D69D82F1-C1B5-443F-A644-5D66F849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header"/>
    <w:basedOn w:val="a"/>
    <w:link w:val="a6"/>
    <w:uiPriority w:val="99"/>
    <w:pPr>
      <w:tabs>
        <w:tab w:val="center" w:pos="4819"/>
        <w:tab w:val="right" w:pos="9639"/>
      </w:tabs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pPr>
      <w:ind w:firstLine="567"/>
    </w:pPr>
    <w:rPr>
      <w:szCs w:val="20"/>
      <w:lang w:val="uk-UA"/>
    </w:rPr>
  </w:style>
  <w:style w:type="paragraph" w:styleId="a9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List"/>
    <w:basedOn w:val="a7"/>
    <w:rPr>
      <w:rFonts w:cs="Mangal"/>
    </w:rPr>
  </w:style>
  <w:style w:type="character" w:styleId="ac">
    <w:name w:val="page number"/>
    <w:basedOn w:val="10"/>
    <w:qFormat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d">
    <w:name w:val="Символ нумерации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customStyle="1" w:styleId="22">
    <w:name w:val="Основной текст 22"/>
    <w:basedOn w:val="a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rPr>
      <w:sz w:val="28"/>
      <w:szCs w:val="24"/>
      <w:lang w:eastAsia="zh-CN"/>
    </w:rPr>
  </w:style>
  <w:style w:type="paragraph" w:styleId="af2">
    <w:name w:val="No Spacing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Krokoz™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Матуш Антоніна Олександрівна</cp:lastModifiedBy>
  <cp:revision>3</cp:revision>
  <cp:lastPrinted>2023-07-06T13:01:00Z</cp:lastPrinted>
  <dcterms:created xsi:type="dcterms:W3CDTF">2023-07-06T12:59:00Z</dcterms:created>
  <dcterms:modified xsi:type="dcterms:W3CDTF">2023-07-06T13:09:00Z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